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401 - Heizung und Sanitä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1 - Heizung und Sanitä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